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Times New Roman" w:hAnsi="Times New Roman" w:eastAsia="宋体"/>
          <w:b/>
          <w:sz w:val="32"/>
          <w:szCs w:val="32"/>
        </w:rPr>
      </w:pPr>
      <w:r>
        <w:rPr>
          <w:rFonts w:hint="eastAsia" w:ascii="Times New Roman" w:hAnsi="Times New Roman" w:eastAsia="宋体"/>
          <w:b/>
          <w:sz w:val="32"/>
          <w:szCs w:val="32"/>
        </w:rPr>
        <w:drawing>
          <wp:inline distT="0" distB="0" distL="114300" distR="114300">
            <wp:extent cx="1440180" cy="1373505"/>
            <wp:effectExtent l="0" t="0" r="7620" b="1714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37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="宋体"/>
          <w:b/>
          <w:sz w:val="32"/>
          <w:szCs w:val="32"/>
        </w:rPr>
      </w:pPr>
      <w:r>
        <w:rPr>
          <w:rFonts w:hint="eastAsia" w:ascii="Times New Roman" w:hAnsi="Times New Roman" w:eastAsia="宋体"/>
          <w:b/>
          <w:sz w:val="32"/>
          <w:szCs w:val="32"/>
        </w:rPr>
        <w:t>不动产</w:t>
      </w:r>
      <w:r>
        <w:rPr>
          <w:rFonts w:ascii="Times New Roman" w:hAnsi="Times New Roman" w:eastAsia="宋体"/>
          <w:b/>
          <w:sz w:val="32"/>
          <w:szCs w:val="32"/>
        </w:rPr>
        <w:t>登记申请书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2080"/>
        <w:gridCol w:w="1842"/>
        <w:gridCol w:w="1560"/>
        <w:gridCol w:w="992"/>
        <w:gridCol w:w="1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申请类型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${sqlxmc}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编号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${bh}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申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请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人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情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况</w:t>
            </w:r>
          </w:p>
        </w:tc>
        <w:tc>
          <w:tcPr>
            <w:tcW w:w="7687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 xml:space="preserve">登  记  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 xml:space="preserve">    申请人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抵押权人姓名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（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名称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）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${qlrmc}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是否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持证人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证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件种类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${qlrsfzjzl}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证件号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${qlrzjh}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共有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方式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共有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比例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其余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共有人</w:t>
            </w:r>
          </w:p>
        </w:tc>
        <w:tc>
          <w:tcPr>
            <w:tcW w:w="560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代理人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联系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地址或电话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证件类型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证件号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7687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 xml:space="preserve">登      记      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义务人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抵押人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姓名（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名称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）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${ywrmc}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是否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持证人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身份证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件种类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${ywrsfzjzl}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证件号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${ywrzjh}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共有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方式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共有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比例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其余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共有人</w:t>
            </w:r>
          </w:p>
        </w:tc>
        <w:tc>
          <w:tcPr>
            <w:tcW w:w="560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代理人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联系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地址或电话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证件类型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证件号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抵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押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情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况</w:t>
            </w: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被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担保债权数额</w:t>
            </w:r>
          </w:p>
        </w:tc>
        <w:tc>
          <w:tcPr>
            <w:tcW w:w="1842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${bdbzzqse}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债务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履行期限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${zwlxksqx}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6"/>
                <w:szCs w:val="18"/>
              </w:rPr>
              <w:t>（最高</w:t>
            </w:r>
            <w:r>
              <w:rPr>
                <w:rFonts w:ascii="Times New Roman" w:hAnsi="Times New Roman" w:eastAsia="宋体"/>
                <w:b/>
                <w:sz w:val="16"/>
                <w:szCs w:val="18"/>
              </w:rPr>
              <w:t>债权数额：万元</w:t>
            </w:r>
            <w:r>
              <w:rPr>
                <w:rFonts w:hint="eastAsia" w:ascii="Times New Roman" w:hAnsi="Times New Roman" w:eastAsia="宋体"/>
                <w:b/>
                <w:sz w:val="16"/>
                <w:szCs w:val="18"/>
              </w:rPr>
              <w:t>）</w:t>
            </w:r>
          </w:p>
        </w:tc>
        <w:tc>
          <w:tcPr>
            <w:tcW w:w="1842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6"/>
                <w:szCs w:val="18"/>
              </w:rPr>
              <w:t>（债权</w:t>
            </w:r>
            <w:r>
              <w:rPr>
                <w:rFonts w:ascii="Times New Roman" w:hAnsi="Times New Roman" w:eastAsia="宋体"/>
                <w:b/>
                <w:sz w:val="16"/>
                <w:szCs w:val="18"/>
              </w:rPr>
              <w:t>确定期限）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${zwlxjsqx}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担保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范围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${dbfw}</w:t>
            </w:r>
          </w:p>
        </w:tc>
        <w:tc>
          <w:tcPr>
            <w:tcW w:w="156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抵押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面积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房产</w:t>
            </w:r>
          </w:p>
        </w:tc>
        <w:tc>
          <w:tcPr>
            <w:tcW w:w="121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${fwdymj}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在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建建筑物抵押房屋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土地</w:t>
            </w:r>
          </w:p>
        </w:tc>
        <w:tc>
          <w:tcPr>
            <w:tcW w:w="121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${tddymj}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贷款方式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${dkfs}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在建建筑物抵押范围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${zjjzwdyfw}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抵押方式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${dyfs}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抵押顺位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${dysw}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坐落</w:t>
            </w:r>
          </w:p>
        </w:tc>
        <w:tc>
          <w:tcPr>
            <w:tcW w:w="560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${zl}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担保范围</w:t>
            </w:r>
          </w:p>
        </w:tc>
        <w:tc>
          <w:tcPr>
            <w:tcW w:w="560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${dbfw}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证明附记</w:t>
            </w:r>
          </w:p>
        </w:tc>
        <w:tc>
          <w:tcPr>
            <w:tcW w:w="560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${zmfj}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登簿备注</w:t>
            </w:r>
          </w:p>
        </w:tc>
        <w:tc>
          <w:tcPr>
            <w:tcW w:w="560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${dbbz}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注销原因</w:t>
            </w:r>
          </w:p>
        </w:tc>
        <w:tc>
          <w:tcPr>
            <w:tcW w:w="560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${zxyy}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16"/>
                <w:szCs w:val="18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16"/>
                <w:szCs w:val="18"/>
              </w:rPr>
            </w:pPr>
            <w:r>
              <w:rPr>
                <w:rFonts w:hint="eastAsia" w:ascii="Times New Roman" w:hAnsi="Times New Roman" w:eastAsia="宋体"/>
                <w:sz w:val="16"/>
                <w:szCs w:val="18"/>
              </w:rPr>
              <w:t>本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申请人对填写的上述内容及提交的申请材料的真实性负责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。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如有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不实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，申请人愿意承担法律责任。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16"/>
                <w:szCs w:val="18"/>
              </w:rPr>
            </w:pPr>
          </w:p>
          <w:p>
            <w:pPr>
              <w:spacing w:line="360" w:lineRule="auto"/>
              <w:ind w:firstLine="320" w:firstLineChars="200"/>
              <w:rPr>
                <w:rFonts w:ascii="Times New Roman" w:hAnsi="Times New Roman" w:eastAsia="宋体"/>
                <w:sz w:val="16"/>
                <w:szCs w:val="18"/>
              </w:rPr>
            </w:pPr>
            <w:r>
              <w:rPr>
                <w:rFonts w:hint="eastAsia" w:ascii="Times New Roman" w:hAnsi="Times New Roman" w:eastAsia="宋体"/>
                <w:sz w:val="16"/>
                <w:szCs w:val="18"/>
              </w:rPr>
              <w:t>申请人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：（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签章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）</w:t>
            </w:r>
            <w:r>
              <w:rPr>
                <w:rFonts w:hint="eastAsia" w:ascii="Times New Roman" w:hAnsi="Times New Roman" w:eastAsia="宋体"/>
                <w:sz w:val="16"/>
                <w:szCs w:val="18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申请人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：（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签章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）</w:t>
            </w:r>
          </w:p>
          <w:p>
            <w:pPr>
              <w:spacing w:line="360" w:lineRule="auto"/>
              <w:ind w:firstLine="320" w:firstLineChars="200"/>
              <w:rPr>
                <w:rFonts w:ascii="Times New Roman" w:hAnsi="Times New Roman" w:eastAsia="宋体"/>
                <w:sz w:val="16"/>
                <w:szCs w:val="18"/>
              </w:rPr>
            </w:pPr>
            <w:r>
              <w:rPr>
                <w:rFonts w:hint="eastAsia" w:ascii="Times New Roman" w:hAnsi="Times New Roman" w:eastAsia="宋体"/>
                <w:sz w:val="16"/>
                <w:szCs w:val="18"/>
              </w:rPr>
              <w:t>代理人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：（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签章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）</w:t>
            </w:r>
            <w:r>
              <w:rPr>
                <w:rFonts w:hint="eastAsia" w:ascii="Times New Roman" w:hAnsi="Times New Roman" w:eastAsia="宋体"/>
                <w:sz w:val="16"/>
                <w:szCs w:val="18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代理人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：（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签章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）</w:t>
            </w:r>
          </w:p>
          <w:p>
            <w:pPr>
              <w:spacing w:line="360" w:lineRule="auto"/>
              <w:ind w:firstLine="1840" w:firstLineChars="1150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sz w:val="16"/>
                <w:szCs w:val="18"/>
              </w:rPr>
              <w:t>年</w:t>
            </w:r>
            <w:r>
              <w:rPr>
                <w:rFonts w:hint="eastAsia" w:ascii="Times New Roman" w:hAnsi="Times New Roman" w:eastAsia="宋体"/>
                <w:sz w:val="16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月</w:t>
            </w:r>
            <w:r>
              <w:rPr>
                <w:rFonts w:hint="eastAsia" w:ascii="Times New Roman" w:hAnsi="Times New Roman" w:eastAsia="宋体"/>
                <w:sz w:val="16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 xml:space="preserve">日 </w:t>
            </w:r>
            <w:r>
              <w:rPr>
                <w:rFonts w:hint="eastAsia" w:ascii="Times New Roman" w:hAnsi="Times New Roman" w:eastAsia="宋体"/>
                <w:sz w:val="16"/>
                <w:szCs w:val="18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年</w:t>
            </w:r>
            <w:r>
              <w:rPr>
                <w:rFonts w:hint="eastAsia" w:ascii="Times New Roman" w:hAnsi="Times New Roman" w:eastAsia="宋体"/>
                <w:sz w:val="16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月</w:t>
            </w:r>
            <w:r>
              <w:rPr>
                <w:rFonts w:hint="eastAsia" w:ascii="Times New Roman" w:hAnsi="Times New Roman" w:eastAsia="宋体"/>
                <w:sz w:val="16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日</w:t>
            </w:r>
          </w:p>
        </w:tc>
      </w:tr>
    </w:tbl>
    <w:p>
      <w:pPr>
        <w:spacing w:line="360" w:lineRule="auto"/>
        <w:jc w:val="center"/>
        <w:rPr>
          <w:rFonts w:ascii="Times New Roman" w:hAnsi="Times New Roman" w:eastAsia="宋体"/>
          <w:b/>
          <w:sz w:val="18"/>
          <w:szCs w:val="18"/>
        </w:rPr>
      </w:pPr>
      <w:r>
        <w:rPr>
          <w:rFonts w:hint="eastAsia" w:ascii="Times New Roman" w:hAnsi="Times New Roman" w:eastAsia="宋体"/>
          <w:b/>
          <w:sz w:val="32"/>
          <w:szCs w:val="32"/>
        </w:rPr>
        <w:t>不动产</w:t>
      </w:r>
      <w:r>
        <w:rPr>
          <w:rFonts w:ascii="Times New Roman" w:hAnsi="Times New Roman" w:eastAsia="宋体"/>
          <w:b/>
          <w:sz w:val="32"/>
          <w:szCs w:val="32"/>
        </w:rPr>
        <w:t>登记申请书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1465"/>
        <w:gridCol w:w="615"/>
        <w:gridCol w:w="1459"/>
        <w:gridCol w:w="383"/>
        <w:gridCol w:w="1691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申请类型</w:t>
            </w:r>
          </w:p>
        </w:tc>
        <w:tc>
          <w:tcPr>
            <w:tcW w:w="353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${sqlxmc}</w:t>
            </w:r>
          </w:p>
        </w:tc>
        <w:tc>
          <w:tcPr>
            <w:tcW w:w="207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转移登记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申请证书版式</w:t>
            </w:r>
          </w:p>
        </w:tc>
        <w:tc>
          <w:tcPr>
            <w:tcW w:w="20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申请分别持证</w:t>
            </w:r>
          </w:p>
        </w:tc>
        <w:tc>
          <w:tcPr>
            <w:tcW w:w="207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申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请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人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情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况</w:t>
            </w:r>
          </w:p>
        </w:tc>
        <w:tc>
          <w:tcPr>
            <w:tcW w:w="7687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登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记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申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请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权利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人姓名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（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名称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）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${qlrmc}</w:t>
            </w:r>
          </w:p>
        </w:tc>
        <w:tc>
          <w:tcPr>
            <w:tcW w:w="169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是否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持证人</w:t>
            </w:r>
          </w:p>
        </w:tc>
        <w:tc>
          <w:tcPr>
            <w:tcW w:w="207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身份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证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件种类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${qlrsfzjzl}</w:t>
            </w:r>
          </w:p>
        </w:tc>
        <w:tc>
          <w:tcPr>
            <w:tcW w:w="169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证件号</w:t>
            </w:r>
          </w:p>
        </w:tc>
        <w:tc>
          <w:tcPr>
            <w:tcW w:w="207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${qlrzjh}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通讯地址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69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联系电话</w:t>
            </w:r>
          </w:p>
        </w:tc>
        <w:tc>
          <w:tcPr>
            <w:tcW w:w="207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法定代表人或负责人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69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联系电话</w:t>
            </w:r>
          </w:p>
        </w:tc>
        <w:tc>
          <w:tcPr>
            <w:tcW w:w="207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代理人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姓名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69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联系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电话</w:t>
            </w:r>
          </w:p>
        </w:tc>
        <w:tc>
          <w:tcPr>
            <w:tcW w:w="207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代理机构名称</w:t>
            </w:r>
          </w:p>
        </w:tc>
        <w:tc>
          <w:tcPr>
            <w:tcW w:w="560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7687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登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记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申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请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义务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人姓名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（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名称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）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${qlrmc}</w:t>
            </w:r>
          </w:p>
        </w:tc>
        <w:tc>
          <w:tcPr>
            <w:tcW w:w="169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是否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持证人</w:t>
            </w:r>
          </w:p>
        </w:tc>
        <w:tc>
          <w:tcPr>
            <w:tcW w:w="207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身份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证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件种类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${qlrsfzjzl}</w:t>
            </w:r>
          </w:p>
        </w:tc>
        <w:tc>
          <w:tcPr>
            <w:tcW w:w="169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证件号</w:t>
            </w:r>
          </w:p>
        </w:tc>
        <w:tc>
          <w:tcPr>
            <w:tcW w:w="207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${qlrzjh}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通讯地址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69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联系电话</w:t>
            </w:r>
          </w:p>
        </w:tc>
        <w:tc>
          <w:tcPr>
            <w:tcW w:w="207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法定代表人或负责人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691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联系电话</w:t>
            </w:r>
          </w:p>
        </w:tc>
        <w:tc>
          <w:tcPr>
            <w:tcW w:w="2074" w:type="dxa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代理人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姓名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69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联系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电话</w:t>
            </w:r>
          </w:p>
        </w:tc>
        <w:tc>
          <w:tcPr>
            <w:tcW w:w="207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代理机构名称</w:t>
            </w:r>
          </w:p>
        </w:tc>
        <w:tc>
          <w:tcPr>
            <w:tcW w:w="560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不</w:t>
            </w:r>
          </w:p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动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产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情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况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坐落</w:t>
            </w:r>
          </w:p>
        </w:tc>
        <w:tc>
          <w:tcPr>
            <w:tcW w:w="560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${zl}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不动产单元号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bdcdyh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}</w:t>
            </w:r>
          </w:p>
        </w:tc>
        <w:tc>
          <w:tcPr>
            <w:tcW w:w="169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不动产类型</w:t>
            </w:r>
          </w:p>
        </w:tc>
        <w:tc>
          <w:tcPr>
            <w:tcW w:w="207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${zwlxjsqx}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面积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${dbfw}</w:t>
            </w:r>
          </w:p>
        </w:tc>
        <w:tc>
          <w:tcPr>
            <w:tcW w:w="169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宗地/宗海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用途</w:t>
            </w:r>
          </w:p>
        </w:tc>
        <w:tc>
          <w:tcPr>
            <w:tcW w:w="207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${fwdymj}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宗地/宗海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权利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性质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zhxz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}</w:t>
            </w:r>
          </w:p>
        </w:tc>
        <w:tc>
          <w:tcPr>
            <w:tcW w:w="169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用海方式</w:t>
            </w:r>
          </w:p>
        </w:tc>
        <w:tc>
          <w:tcPr>
            <w:tcW w:w="207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${tddymj}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构筑物类型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${dkfs}</w:t>
            </w:r>
          </w:p>
        </w:tc>
        <w:tc>
          <w:tcPr>
            <w:tcW w:w="169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林种</w:t>
            </w:r>
          </w:p>
        </w:tc>
        <w:tc>
          <w:tcPr>
            <w:tcW w:w="207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${zjjzwdyfw}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原不动产权证书号</w:t>
            </w:r>
          </w:p>
        </w:tc>
        <w:tc>
          <w:tcPr>
            <w:tcW w:w="560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地役权情况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需役地坐落</w:t>
            </w:r>
          </w:p>
        </w:tc>
        <w:tc>
          <w:tcPr>
            <w:tcW w:w="560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需役地不动产单元号</w:t>
            </w:r>
          </w:p>
        </w:tc>
        <w:tc>
          <w:tcPr>
            <w:tcW w:w="560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16"/>
                <w:szCs w:val="18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16"/>
                <w:szCs w:val="18"/>
              </w:rPr>
            </w:pPr>
            <w:r>
              <w:rPr>
                <w:rFonts w:hint="eastAsia" w:ascii="Times New Roman" w:hAnsi="Times New Roman" w:eastAsia="宋体"/>
                <w:sz w:val="16"/>
                <w:szCs w:val="18"/>
              </w:rPr>
              <w:t>本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申请人对填写的上述内容及提交的申请材料的真实性负责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。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如有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不实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，申请人愿意承担法律责任。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16"/>
                <w:szCs w:val="18"/>
              </w:rPr>
            </w:pPr>
          </w:p>
          <w:p>
            <w:pPr>
              <w:spacing w:line="360" w:lineRule="auto"/>
              <w:ind w:firstLine="320" w:firstLineChars="200"/>
              <w:rPr>
                <w:rFonts w:ascii="Times New Roman" w:hAnsi="Times New Roman" w:eastAsia="宋体"/>
                <w:sz w:val="16"/>
                <w:szCs w:val="18"/>
              </w:rPr>
            </w:pPr>
            <w:r>
              <w:rPr>
                <w:rFonts w:hint="eastAsia" w:ascii="Times New Roman" w:hAnsi="Times New Roman" w:eastAsia="宋体"/>
                <w:sz w:val="16"/>
                <w:szCs w:val="18"/>
              </w:rPr>
              <w:t>申请人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：（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签章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）</w:t>
            </w:r>
            <w:r>
              <w:rPr>
                <w:rFonts w:hint="eastAsia" w:ascii="Times New Roman" w:hAnsi="Times New Roman" w:eastAsia="宋体"/>
                <w:sz w:val="16"/>
                <w:szCs w:val="18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申请人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：（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签章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）</w:t>
            </w:r>
          </w:p>
          <w:p>
            <w:pPr>
              <w:spacing w:line="360" w:lineRule="auto"/>
              <w:ind w:firstLine="320" w:firstLineChars="200"/>
              <w:rPr>
                <w:rFonts w:ascii="Times New Roman" w:hAnsi="Times New Roman" w:eastAsia="宋体"/>
                <w:sz w:val="16"/>
                <w:szCs w:val="18"/>
              </w:rPr>
            </w:pPr>
            <w:r>
              <w:rPr>
                <w:rFonts w:hint="eastAsia" w:ascii="Times New Roman" w:hAnsi="Times New Roman" w:eastAsia="宋体"/>
                <w:sz w:val="16"/>
                <w:szCs w:val="18"/>
              </w:rPr>
              <w:t>代理人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：（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签章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）</w:t>
            </w:r>
            <w:r>
              <w:rPr>
                <w:rFonts w:hint="eastAsia" w:ascii="Times New Roman" w:hAnsi="Times New Roman" w:eastAsia="宋体"/>
                <w:sz w:val="16"/>
                <w:szCs w:val="18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代理人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：（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签章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）</w:t>
            </w:r>
          </w:p>
          <w:p>
            <w:pPr>
              <w:spacing w:line="360" w:lineRule="auto"/>
              <w:ind w:firstLine="1600" w:firstLineChars="1000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sz w:val="16"/>
                <w:szCs w:val="18"/>
              </w:rPr>
              <w:t>年</w:t>
            </w:r>
            <w:r>
              <w:rPr>
                <w:rFonts w:hint="eastAsia" w:ascii="Times New Roman" w:hAnsi="Times New Roman" w:eastAsia="宋体"/>
                <w:sz w:val="16"/>
                <w:szCs w:val="18"/>
                <w:lang w:val="en-US" w:eastAsia="zh-CN"/>
              </w:rPr>
              <w:t xml:space="preserve">    </w:t>
            </w:r>
            <w:bookmarkStart w:id="0" w:name="_GoBack"/>
            <w:bookmarkEnd w:id="0"/>
            <w:r>
              <w:rPr>
                <w:rFonts w:hint="eastAsia" w:ascii="Times New Roman" w:hAnsi="Times New Roman" w:eastAsia="宋体"/>
                <w:sz w:val="16"/>
                <w:szCs w:val="18"/>
              </w:rPr>
              <w:t>月</w:t>
            </w:r>
            <w:r>
              <w:rPr>
                <w:rFonts w:hint="eastAsia" w:ascii="Times New Roman" w:hAnsi="Times New Roman" w:eastAsia="宋体"/>
                <w:sz w:val="16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 xml:space="preserve">日 </w:t>
            </w:r>
            <w:r>
              <w:rPr>
                <w:rFonts w:hint="eastAsia" w:ascii="Times New Roman" w:hAnsi="Times New Roman" w:eastAsia="宋体"/>
                <w:sz w:val="16"/>
                <w:szCs w:val="18"/>
                <w:lang w:val="en-US" w:eastAsia="zh-CN"/>
              </w:rPr>
              <w:t xml:space="preserve">                                                 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年</w:t>
            </w:r>
            <w:r>
              <w:rPr>
                <w:rFonts w:hint="eastAsia" w:ascii="Times New Roman" w:hAnsi="Times New Roman" w:eastAsia="宋体"/>
                <w:sz w:val="16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月</w:t>
            </w:r>
            <w:r>
              <w:rPr>
                <w:rFonts w:hint="eastAsia" w:ascii="Times New Roman" w:hAnsi="Times New Roman" w:eastAsia="宋体"/>
                <w:sz w:val="16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日</w:t>
            </w:r>
          </w:p>
        </w:tc>
      </w:tr>
    </w:tbl>
    <w:p>
      <w:pPr>
        <w:spacing w:line="360" w:lineRule="auto"/>
        <w:jc w:val="center"/>
        <w:rPr>
          <w:rFonts w:ascii="Times New Roman" w:hAnsi="Times New Roman" w:eastAsia="宋体"/>
          <w:b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708D3"/>
    <w:rsid w:val="00086FE1"/>
    <w:rsid w:val="000F1CA9"/>
    <w:rsid w:val="00274D1B"/>
    <w:rsid w:val="0028102B"/>
    <w:rsid w:val="003206D5"/>
    <w:rsid w:val="003E409A"/>
    <w:rsid w:val="00411967"/>
    <w:rsid w:val="00571C0A"/>
    <w:rsid w:val="008141D3"/>
    <w:rsid w:val="008723BA"/>
    <w:rsid w:val="00887AD6"/>
    <w:rsid w:val="00B40566"/>
    <w:rsid w:val="00C01EE0"/>
    <w:rsid w:val="00D708D3"/>
    <w:rsid w:val="00EA2EC6"/>
    <w:rsid w:val="00F048B7"/>
    <w:rsid w:val="00F06327"/>
    <w:rsid w:val="00F243C9"/>
    <w:rsid w:val="01095547"/>
    <w:rsid w:val="02CF499B"/>
    <w:rsid w:val="02D311B8"/>
    <w:rsid w:val="02D97FBD"/>
    <w:rsid w:val="02EB54E4"/>
    <w:rsid w:val="034B2257"/>
    <w:rsid w:val="05096251"/>
    <w:rsid w:val="05A10A1C"/>
    <w:rsid w:val="05FD78B8"/>
    <w:rsid w:val="06B3777B"/>
    <w:rsid w:val="0746219E"/>
    <w:rsid w:val="087B5A6B"/>
    <w:rsid w:val="0906544E"/>
    <w:rsid w:val="094D203A"/>
    <w:rsid w:val="09521760"/>
    <w:rsid w:val="0AC1347A"/>
    <w:rsid w:val="0ADA04E9"/>
    <w:rsid w:val="0B67549B"/>
    <w:rsid w:val="0D757EC5"/>
    <w:rsid w:val="0DD77FA6"/>
    <w:rsid w:val="111C3E67"/>
    <w:rsid w:val="11DE3053"/>
    <w:rsid w:val="120731EE"/>
    <w:rsid w:val="12102731"/>
    <w:rsid w:val="122D16E6"/>
    <w:rsid w:val="13956644"/>
    <w:rsid w:val="151F4EA8"/>
    <w:rsid w:val="156C5CE2"/>
    <w:rsid w:val="170625B4"/>
    <w:rsid w:val="179B7837"/>
    <w:rsid w:val="18704252"/>
    <w:rsid w:val="191D3C7B"/>
    <w:rsid w:val="1A50115F"/>
    <w:rsid w:val="1BAF7094"/>
    <w:rsid w:val="1DC22C87"/>
    <w:rsid w:val="1DC82933"/>
    <w:rsid w:val="1DD84AA3"/>
    <w:rsid w:val="1E974A06"/>
    <w:rsid w:val="1FEC0DC5"/>
    <w:rsid w:val="1FF74876"/>
    <w:rsid w:val="21B562B2"/>
    <w:rsid w:val="21DA10E1"/>
    <w:rsid w:val="21F41D81"/>
    <w:rsid w:val="23493D81"/>
    <w:rsid w:val="25261EF0"/>
    <w:rsid w:val="255739B2"/>
    <w:rsid w:val="263B6EA1"/>
    <w:rsid w:val="26C81E24"/>
    <w:rsid w:val="26D17029"/>
    <w:rsid w:val="27690244"/>
    <w:rsid w:val="2C600A15"/>
    <w:rsid w:val="2C817DFA"/>
    <w:rsid w:val="2D155500"/>
    <w:rsid w:val="2D3D684B"/>
    <w:rsid w:val="2D653847"/>
    <w:rsid w:val="2E772E3D"/>
    <w:rsid w:val="2FB9238E"/>
    <w:rsid w:val="2FB93120"/>
    <w:rsid w:val="2FED1991"/>
    <w:rsid w:val="3009339A"/>
    <w:rsid w:val="31A1751B"/>
    <w:rsid w:val="31AB1389"/>
    <w:rsid w:val="31B4533D"/>
    <w:rsid w:val="322B1A34"/>
    <w:rsid w:val="327F456C"/>
    <w:rsid w:val="32F21B02"/>
    <w:rsid w:val="352254F8"/>
    <w:rsid w:val="357C03CE"/>
    <w:rsid w:val="363914F4"/>
    <w:rsid w:val="36AF5E7A"/>
    <w:rsid w:val="36FB35A0"/>
    <w:rsid w:val="37C671B5"/>
    <w:rsid w:val="39B01298"/>
    <w:rsid w:val="39B43E6E"/>
    <w:rsid w:val="3A2D47D6"/>
    <w:rsid w:val="3AC20D68"/>
    <w:rsid w:val="3B306334"/>
    <w:rsid w:val="3BD115FF"/>
    <w:rsid w:val="3DB111F4"/>
    <w:rsid w:val="3E4C6079"/>
    <w:rsid w:val="3F0E51AD"/>
    <w:rsid w:val="41120B03"/>
    <w:rsid w:val="417E2C0E"/>
    <w:rsid w:val="42771CE5"/>
    <w:rsid w:val="4368452C"/>
    <w:rsid w:val="44295AE2"/>
    <w:rsid w:val="4529353B"/>
    <w:rsid w:val="45A2549D"/>
    <w:rsid w:val="45C21EC1"/>
    <w:rsid w:val="45E06A6F"/>
    <w:rsid w:val="45F759F4"/>
    <w:rsid w:val="45F93673"/>
    <w:rsid w:val="48720AFE"/>
    <w:rsid w:val="489D7799"/>
    <w:rsid w:val="49080327"/>
    <w:rsid w:val="496D796F"/>
    <w:rsid w:val="49AA525D"/>
    <w:rsid w:val="4BC52D70"/>
    <w:rsid w:val="4CFB661C"/>
    <w:rsid w:val="4D13488F"/>
    <w:rsid w:val="4D526664"/>
    <w:rsid w:val="4D7A0D36"/>
    <w:rsid w:val="4DE13022"/>
    <w:rsid w:val="4E0572AE"/>
    <w:rsid w:val="4F7B63D0"/>
    <w:rsid w:val="4FBC6ABA"/>
    <w:rsid w:val="50290362"/>
    <w:rsid w:val="50F82C4C"/>
    <w:rsid w:val="526965AB"/>
    <w:rsid w:val="532757A2"/>
    <w:rsid w:val="57C529B5"/>
    <w:rsid w:val="57E41514"/>
    <w:rsid w:val="5825561A"/>
    <w:rsid w:val="58561BA0"/>
    <w:rsid w:val="58630B8C"/>
    <w:rsid w:val="58E819CF"/>
    <w:rsid w:val="59F17205"/>
    <w:rsid w:val="5AB452BF"/>
    <w:rsid w:val="5C531949"/>
    <w:rsid w:val="5D1F49D4"/>
    <w:rsid w:val="5D3F6F20"/>
    <w:rsid w:val="5F5B240F"/>
    <w:rsid w:val="5F992A91"/>
    <w:rsid w:val="6016193B"/>
    <w:rsid w:val="63D70214"/>
    <w:rsid w:val="66626432"/>
    <w:rsid w:val="67404290"/>
    <w:rsid w:val="6961739D"/>
    <w:rsid w:val="69E659CD"/>
    <w:rsid w:val="6A543C72"/>
    <w:rsid w:val="6B615C78"/>
    <w:rsid w:val="6C15619E"/>
    <w:rsid w:val="6C287298"/>
    <w:rsid w:val="6C9A750F"/>
    <w:rsid w:val="6CC628DA"/>
    <w:rsid w:val="6D320695"/>
    <w:rsid w:val="6D845A11"/>
    <w:rsid w:val="6E2B2574"/>
    <w:rsid w:val="6EBD4FDE"/>
    <w:rsid w:val="6F6F5EEF"/>
    <w:rsid w:val="70377468"/>
    <w:rsid w:val="739943B3"/>
    <w:rsid w:val="76162812"/>
    <w:rsid w:val="76993DC5"/>
    <w:rsid w:val="778859A1"/>
    <w:rsid w:val="77D419EC"/>
    <w:rsid w:val="78E62BD2"/>
    <w:rsid w:val="795C28C1"/>
    <w:rsid w:val="79F85BC7"/>
    <w:rsid w:val="7A5B2DC9"/>
    <w:rsid w:val="7BE81BD4"/>
    <w:rsid w:val="7C4845C4"/>
    <w:rsid w:val="7C576932"/>
    <w:rsid w:val="7C964539"/>
    <w:rsid w:val="7CD164C2"/>
    <w:rsid w:val="7DB74146"/>
    <w:rsid w:val="7EF3476B"/>
    <w:rsid w:val="7F8E073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uiPriority w:val="99"/>
    <w:rPr>
      <w:kern w:val="2"/>
      <w:sz w:val="18"/>
      <w:szCs w:val="18"/>
    </w:rPr>
  </w:style>
  <w:style w:type="character" w:customStyle="1" w:styleId="9">
    <w:name w:val="页眉 Char"/>
    <w:basedOn w:val="7"/>
    <w:link w:val="4"/>
    <w:semiHidden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101</Words>
  <Characters>578</Characters>
  <Lines>4</Lines>
  <Paragraphs>1</Paragraphs>
  <TotalTime>0</TotalTime>
  <ScaleCrop>false</ScaleCrop>
  <LinksUpToDate>false</LinksUpToDate>
  <CharactersWithSpaces>678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2017-06-12T02:44:00Z</dcterms:created>
  <dc:creator>qiyu</dc:creator>
  <cp:lastModifiedBy>Administrator</cp:lastModifiedBy>
  <dcterms:modified xsi:type="dcterms:W3CDTF">2019-04-01T00:54:33Z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